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81" w:rsidRDefault="00C9263B" w:rsidP="00332681">
      <w:pPr>
        <w:rPr>
          <w:rFonts w:ascii="Times New Roman" w:hAnsi="Times New Roman" w:cs="Times New Roman"/>
          <w:b/>
          <w:sz w:val="28"/>
          <w:szCs w:val="28"/>
        </w:rPr>
      </w:pPr>
      <w:r w:rsidRPr="00E72174">
        <w:rPr>
          <w:rFonts w:ascii="Times New Roman" w:hAnsi="Times New Roman" w:cs="Times New Roman"/>
          <w:b/>
          <w:sz w:val="28"/>
          <w:szCs w:val="28"/>
        </w:rPr>
        <w:t xml:space="preserve">Dyrektor Szkoły </w:t>
      </w:r>
      <w:r w:rsidR="00B31A07" w:rsidRPr="00E72174">
        <w:rPr>
          <w:rFonts w:ascii="Times New Roman" w:hAnsi="Times New Roman" w:cs="Times New Roman"/>
          <w:b/>
          <w:sz w:val="28"/>
          <w:szCs w:val="28"/>
        </w:rPr>
        <w:t>i</w:t>
      </w:r>
      <w:r w:rsidR="00481F1B" w:rsidRPr="00E72174">
        <w:rPr>
          <w:rFonts w:ascii="Times New Roman" w:hAnsi="Times New Roman" w:cs="Times New Roman"/>
          <w:b/>
          <w:sz w:val="28"/>
          <w:szCs w:val="28"/>
        </w:rPr>
        <w:t>nformuje !</w:t>
      </w:r>
    </w:p>
    <w:p w:rsidR="00332681" w:rsidRPr="00332681" w:rsidRDefault="00332681" w:rsidP="00332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Pr="00E72174">
        <w:rPr>
          <w:rFonts w:ascii="Times New Roman" w:hAnsi="Times New Roman" w:cs="Times New Roman"/>
          <w:b/>
          <w:sz w:val="24"/>
          <w:szCs w:val="24"/>
        </w:rPr>
        <w:t xml:space="preserve">dnia 1 czerwca 2020 r. </w:t>
      </w:r>
      <w:r>
        <w:rPr>
          <w:rFonts w:ascii="Times New Roman" w:hAnsi="Times New Roman" w:cs="Times New Roman"/>
          <w:b/>
          <w:sz w:val="24"/>
          <w:szCs w:val="24"/>
        </w:rPr>
        <w:t xml:space="preserve">szkoła </w:t>
      </w:r>
      <w:r w:rsidRPr="00E72174">
        <w:rPr>
          <w:rFonts w:ascii="Times New Roman" w:hAnsi="Times New Roman" w:cs="Times New Roman"/>
          <w:b/>
          <w:sz w:val="24"/>
          <w:szCs w:val="24"/>
        </w:rPr>
        <w:t xml:space="preserve">zapewnia konsultacje z nauczycielami prowadzącymi zajęcia edukacyjne. Proszę o zapoznanie się z poniższym harmonogramem oraz </w:t>
      </w:r>
      <w:r w:rsidRPr="00E72174">
        <w:rPr>
          <w:rFonts w:ascii="Times New Roman" w:hAnsi="Times New Roman" w:cs="Times New Roman"/>
          <w:b/>
          <w:sz w:val="24"/>
          <w:szCs w:val="24"/>
          <w:u w:val="single"/>
        </w:rPr>
        <w:t>procedurą</w:t>
      </w:r>
      <w:r w:rsidRPr="00E721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organizacji konsultacji z uczniami w okresie tymczasowego  zawieszenia zajęć stacjonarnych w placówce</w:t>
      </w:r>
    </w:p>
    <w:p w:rsidR="00E8618A" w:rsidRPr="00E72174" w:rsidRDefault="00481F1B" w:rsidP="00B31A07">
      <w:pPr>
        <w:pStyle w:val="Bezodstpw"/>
        <w:rPr>
          <w:rFonts w:ascii="Times New Roman" w:hAnsi="Times New Roman" w:cs="Times New Roman"/>
          <w:i/>
        </w:rPr>
      </w:pPr>
      <w:r w:rsidRPr="00E72174">
        <w:rPr>
          <w:rFonts w:ascii="Times New Roman" w:hAnsi="Times New Roman" w:cs="Times New Roman"/>
          <w:i/>
        </w:rPr>
        <w:t>N</w:t>
      </w:r>
      <w:r w:rsidR="00C9263B" w:rsidRPr="00E72174">
        <w:rPr>
          <w:rFonts w:ascii="Times New Roman" w:hAnsi="Times New Roman" w:cs="Times New Roman"/>
          <w:i/>
        </w:rPr>
        <w:t>a podstawie</w:t>
      </w:r>
      <w:r w:rsidR="00E8618A" w:rsidRPr="00E72174">
        <w:rPr>
          <w:rFonts w:ascii="Times New Roman" w:hAnsi="Times New Roman" w:cs="Times New Roman"/>
          <w:i/>
        </w:rPr>
        <w:t xml:space="preserve"> </w:t>
      </w:r>
      <w:r w:rsidR="00E8618A" w:rsidRPr="00E72174">
        <w:rPr>
          <w:rFonts w:ascii="Times New Roman" w:hAnsi="Times New Roman" w:cs="Times New Roman"/>
          <w:i/>
          <w:highlight w:val="white"/>
        </w:rPr>
        <w:t>(</w:t>
      </w:r>
      <w:r w:rsidR="00E8618A" w:rsidRPr="00E72174">
        <w:rPr>
          <w:rFonts w:ascii="Times New Roman" w:hAnsi="Times New Roman" w:cs="Times New Roman"/>
          <w:i/>
        </w:rPr>
        <w:t>Rop. MEN z dnia 14 maja 2020 r. zmieniające rozporządzenie w sprawie czasowego ograniczenia funkcjonowania jednostek systemu oświaty w związku z zapobieganiem, przeciwdziałaniem</w:t>
      </w:r>
      <w:r w:rsidR="00F463A9">
        <w:rPr>
          <w:rFonts w:ascii="Times New Roman" w:hAnsi="Times New Roman" w:cs="Times New Roman"/>
          <w:i/>
        </w:rPr>
        <w:t xml:space="preserve"> </w:t>
      </w:r>
      <w:r w:rsidR="00E8618A" w:rsidRPr="00E72174">
        <w:rPr>
          <w:rFonts w:ascii="Times New Roman" w:hAnsi="Times New Roman" w:cs="Times New Roman"/>
          <w:i/>
        </w:rPr>
        <w:t>i</w:t>
      </w:r>
      <w:r w:rsidR="00F463A9">
        <w:rPr>
          <w:rFonts w:ascii="Times New Roman" w:hAnsi="Times New Roman" w:cs="Times New Roman"/>
          <w:i/>
        </w:rPr>
        <w:t> </w:t>
      </w:r>
      <w:r w:rsidR="00E8618A" w:rsidRPr="00E72174">
        <w:rPr>
          <w:rFonts w:ascii="Times New Roman" w:hAnsi="Times New Roman" w:cs="Times New Roman"/>
          <w:i/>
        </w:rPr>
        <w:t>zwalczaniem COVID-19</w:t>
      </w:r>
      <w:r w:rsidR="00E72174">
        <w:rPr>
          <w:rFonts w:ascii="Times New Roman" w:hAnsi="Times New Roman" w:cs="Times New Roman"/>
          <w:i/>
        </w:rPr>
        <w:t>,</w:t>
      </w:r>
    </w:p>
    <w:p w:rsidR="00E8618A" w:rsidRDefault="00E8618A" w:rsidP="00E8618A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F463A9" w:rsidRDefault="00B31A07" w:rsidP="00B3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174">
        <w:rPr>
          <w:rFonts w:ascii="Times New Roman" w:hAnsi="Times New Roman" w:cs="Times New Roman"/>
          <w:b/>
          <w:sz w:val="28"/>
          <w:szCs w:val="28"/>
        </w:rPr>
        <w:t>Harmonogram konsultacji dla uczniów Szkoły Podstawowej im. Jana Pawła II</w:t>
      </w:r>
    </w:p>
    <w:p w:rsidR="00B31A07" w:rsidRPr="00E72174" w:rsidRDefault="00B31A07" w:rsidP="00B31A0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72174">
        <w:rPr>
          <w:rFonts w:ascii="Times New Roman" w:hAnsi="Times New Roman" w:cs="Times New Roman"/>
          <w:b/>
          <w:sz w:val="28"/>
          <w:szCs w:val="28"/>
        </w:rPr>
        <w:t>w</w:t>
      </w:r>
      <w:r w:rsidR="00F463A9">
        <w:rPr>
          <w:rFonts w:ascii="Times New Roman" w:hAnsi="Times New Roman" w:cs="Times New Roman"/>
          <w:b/>
          <w:sz w:val="28"/>
          <w:szCs w:val="28"/>
        </w:rPr>
        <w:t> </w:t>
      </w:r>
      <w:r w:rsidRPr="00E72174">
        <w:rPr>
          <w:rFonts w:ascii="Times New Roman" w:hAnsi="Times New Roman" w:cs="Times New Roman"/>
          <w:b/>
          <w:sz w:val="28"/>
          <w:szCs w:val="28"/>
        </w:rPr>
        <w:t>Rychłocicach od 1 czerwca 2020 r</w:t>
      </w:r>
      <w:r w:rsidRPr="00E72174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tbl>
      <w:tblPr>
        <w:tblStyle w:val="Jasnasiatkaakcent2"/>
        <w:tblW w:w="9464" w:type="dxa"/>
        <w:tblLook w:val="04A0"/>
      </w:tblPr>
      <w:tblGrid>
        <w:gridCol w:w="788"/>
        <w:gridCol w:w="2897"/>
        <w:gridCol w:w="2207"/>
        <w:gridCol w:w="2438"/>
        <w:gridCol w:w="1134"/>
      </w:tblGrid>
      <w:tr w:rsidR="00820127" w:rsidTr="00C53862">
        <w:trPr>
          <w:cnfStyle w:val="100000000000"/>
        </w:trPr>
        <w:tc>
          <w:tcPr>
            <w:cnfStyle w:val="001000000000"/>
            <w:tcW w:w="788" w:type="dxa"/>
          </w:tcPr>
          <w:p w:rsidR="00B31A07" w:rsidRDefault="00B31A07" w:rsidP="009D165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897" w:type="dxa"/>
          </w:tcPr>
          <w:p w:rsidR="00B31A07" w:rsidRDefault="00B31A07" w:rsidP="009D165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 prowadzący zajęcia</w:t>
            </w:r>
          </w:p>
          <w:p w:rsidR="00B31A07" w:rsidRDefault="00B31A07" w:rsidP="009D165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07" w:type="dxa"/>
          </w:tcPr>
          <w:p w:rsidR="00B31A07" w:rsidRDefault="00B31A07" w:rsidP="009D165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2438" w:type="dxa"/>
          </w:tcPr>
          <w:p w:rsidR="00B31A07" w:rsidRDefault="00B31A07" w:rsidP="009D165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konsultacji</w:t>
            </w:r>
          </w:p>
        </w:tc>
        <w:tc>
          <w:tcPr>
            <w:tcW w:w="1134" w:type="dxa"/>
          </w:tcPr>
          <w:p w:rsidR="00B31A07" w:rsidRDefault="00B31A07" w:rsidP="009D165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</w:tr>
      <w:tr w:rsidR="00A974C7" w:rsidTr="00C53862">
        <w:trPr>
          <w:cnfStyle w:val="000000100000"/>
        </w:trPr>
        <w:tc>
          <w:tcPr>
            <w:cnfStyle w:val="001000000000"/>
            <w:tcW w:w="788" w:type="dxa"/>
          </w:tcPr>
          <w:p w:rsidR="00B31A07" w:rsidRPr="00C53862" w:rsidRDefault="00B31A07" w:rsidP="009D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7" w:type="dxa"/>
          </w:tcPr>
          <w:p w:rsidR="00B31A07" w:rsidRPr="00C53862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Molenda Małgorzata</w:t>
            </w:r>
          </w:p>
        </w:tc>
        <w:tc>
          <w:tcPr>
            <w:tcW w:w="2207" w:type="dxa"/>
          </w:tcPr>
          <w:p w:rsidR="00B31A07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Biologia, </w:t>
            </w:r>
          </w:p>
          <w:p w:rsidR="00B31A07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Przyroda </w:t>
            </w:r>
          </w:p>
          <w:p w:rsidR="00B31A07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  <w:p w:rsidR="00B31A07" w:rsidRPr="003C0922" w:rsidRDefault="00B31A07" w:rsidP="00B31A0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</w:tc>
        <w:tc>
          <w:tcPr>
            <w:tcW w:w="2438" w:type="dxa"/>
          </w:tcPr>
          <w:p w:rsidR="00B31A07" w:rsidRPr="003C0922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22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53862">
              <w:rPr>
                <w:rFonts w:ascii="Times New Roman" w:hAnsi="Times New Roman" w:cs="Times New Roman"/>
                <w:sz w:val="28"/>
                <w:szCs w:val="28"/>
              </w:rPr>
              <w:t>14.00 -</w:t>
            </w:r>
            <w:r w:rsidRPr="003C0922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134" w:type="dxa"/>
          </w:tcPr>
          <w:p w:rsidR="00B31A07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2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E4B34" w:rsidRDefault="001E4B34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B34" w:rsidRDefault="001E4B34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B34" w:rsidRPr="00852511" w:rsidRDefault="001E4B34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boisko</w:t>
            </w:r>
          </w:p>
        </w:tc>
      </w:tr>
      <w:tr w:rsidR="00B31A07" w:rsidTr="00C53862">
        <w:trPr>
          <w:cnfStyle w:val="000000010000"/>
        </w:trPr>
        <w:tc>
          <w:tcPr>
            <w:cnfStyle w:val="001000000000"/>
            <w:tcW w:w="788" w:type="dxa"/>
          </w:tcPr>
          <w:p w:rsidR="00B31A07" w:rsidRPr="00C53862" w:rsidRDefault="00B31A07" w:rsidP="009D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7" w:type="dxa"/>
          </w:tcPr>
          <w:p w:rsidR="00B31A07" w:rsidRPr="00C53862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Hadrian Agata</w:t>
            </w:r>
          </w:p>
        </w:tc>
        <w:tc>
          <w:tcPr>
            <w:tcW w:w="2207" w:type="dxa"/>
          </w:tcPr>
          <w:p w:rsidR="00B31A07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B31A07" w:rsidRPr="003C0922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2438" w:type="dxa"/>
          </w:tcPr>
          <w:p w:rsidR="00B31A07" w:rsidRPr="003C0922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22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B31A07" w:rsidRPr="003C0922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22">
              <w:rPr>
                <w:rFonts w:ascii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1134" w:type="dxa"/>
          </w:tcPr>
          <w:p w:rsidR="00B31A07" w:rsidRPr="00852511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25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974C7" w:rsidTr="00C53862">
        <w:trPr>
          <w:cnfStyle w:val="000000100000"/>
        </w:trPr>
        <w:tc>
          <w:tcPr>
            <w:cnfStyle w:val="001000000000"/>
            <w:tcW w:w="788" w:type="dxa"/>
          </w:tcPr>
          <w:p w:rsidR="00B31A07" w:rsidRPr="00C53862" w:rsidRDefault="00B31A07" w:rsidP="009D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7" w:type="dxa"/>
          </w:tcPr>
          <w:p w:rsidR="00B31A07" w:rsidRPr="00C53862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Czarnojan</w:t>
            </w:r>
            <w:proofErr w:type="spellEnd"/>
            <w:r w:rsidRPr="00C53862">
              <w:rPr>
                <w:rFonts w:ascii="Times New Roman" w:hAnsi="Times New Roman" w:cs="Times New Roman"/>
                <w:sz w:val="28"/>
                <w:szCs w:val="28"/>
              </w:rPr>
              <w:t xml:space="preserve"> Agnieszka</w:t>
            </w:r>
          </w:p>
        </w:tc>
        <w:tc>
          <w:tcPr>
            <w:tcW w:w="2207" w:type="dxa"/>
          </w:tcPr>
          <w:p w:rsidR="00B31A07" w:rsidRPr="00766472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472">
              <w:rPr>
                <w:rFonts w:ascii="Times New Roman" w:hAnsi="Times New Roman" w:cs="Times New Roman"/>
                <w:sz w:val="28"/>
                <w:szCs w:val="28"/>
              </w:rPr>
              <w:t>Naucz.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wspomagają</w:t>
            </w:r>
            <w:r w:rsidRPr="00766472">
              <w:rPr>
                <w:rFonts w:ascii="Times New Roman" w:hAnsi="Times New Roman" w:cs="Times New Roman"/>
                <w:sz w:val="28"/>
                <w:szCs w:val="28"/>
              </w:rPr>
              <w:t>cy</w:t>
            </w:r>
          </w:p>
        </w:tc>
        <w:tc>
          <w:tcPr>
            <w:tcW w:w="2438" w:type="dxa"/>
          </w:tcPr>
          <w:p w:rsidR="00B31A07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B31A07" w:rsidRPr="00B032F4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22">
              <w:rPr>
                <w:rFonts w:ascii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1134" w:type="dxa"/>
          </w:tcPr>
          <w:p w:rsidR="00B31A07" w:rsidRPr="00823227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31A07" w:rsidTr="00C53862">
        <w:trPr>
          <w:cnfStyle w:val="000000010000"/>
        </w:trPr>
        <w:tc>
          <w:tcPr>
            <w:cnfStyle w:val="001000000000"/>
            <w:tcW w:w="788" w:type="dxa"/>
          </w:tcPr>
          <w:p w:rsidR="00B31A07" w:rsidRPr="00C53862" w:rsidRDefault="00B31A07" w:rsidP="009D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7" w:type="dxa"/>
          </w:tcPr>
          <w:p w:rsidR="00B31A07" w:rsidRPr="00C53862" w:rsidRDefault="00332681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Błaszczyk Re</w:t>
            </w:r>
            <w:r w:rsidR="00B31A07" w:rsidRPr="00C5386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31A07" w:rsidRPr="00C53862">
              <w:rPr>
                <w:rFonts w:ascii="Times New Roman" w:hAnsi="Times New Roman" w:cs="Times New Roman"/>
                <w:sz w:val="28"/>
                <w:szCs w:val="28"/>
              </w:rPr>
              <w:t>ta</w:t>
            </w:r>
          </w:p>
        </w:tc>
        <w:tc>
          <w:tcPr>
            <w:tcW w:w="2207" w:type="dxa"/>
          </w:tcPr>
          <w:p w:rsidR="00B31A07" w:rsidRPr="00E94012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94012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438" w:type="dxa"/>
          </w:tcPr>
          <w:p w:rsidR="00B31A07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B31A07" w:rsidRPr="00B032F4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14.30 -16.00</w:t>
            </w:r>
          </w:p>
        </w:tc>
        <w:tc>
          <w:tcPr>
            <w:tcW w:w="1134" w:type="dxa"/>
          </w:tcPr>
          <w:p w:rsidR="00B31A07" w:rsidRPr="00823227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2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974C7" w:rsidTr="00C53862">
        <w:trPr>
          <w:cnfStyle w:val="000000100000"/>
        </w:trPr>
        <w:tc>
          <w:tcPr>
            <w:cnfStyle w:val="001000000000"/>
            <w:tcW w:w="788" w:type="dxa"/>
          </w:tcPr>
          <w:p w:rsidR="00B31A07" w:rsidRPr="00C53862" w:rsidRDefault="00B31A07" w:rsidP="009D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7" w:type="dxa"/>
          </w:tcPr>
          <w:p w:rsidR="00B31A07" w:rsidRPr="00C53862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Zarzeczna Emilia</w:t>
            </w:r>
          </w:p>
        </w:tc>
        <w:tc>
          <w:tcPr>
            <w:tcW w:w="2207" w:type="dxa"/>
          </w:tcPr>
          <w:p w:rsidR="00B31A07" w:rsidRPr="00E94012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94012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438" w:type="dxa"/>
          </w:tcPr>
          <w:p w:rsidR="00B31A07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B31A07" w:rsidRPr="00B032F4" w:rsidRDefault="00C53862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14.30 -</w:t>
            </w:r>
            <w:r w:rsidR="00B31A07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1134" w:type="dxa"/>
          </w:tcPr>
          <w:p w:rsidR="00B31A07" w:rsidRPr="00823227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31A07" w:rsidTr="00C53862">
        <w:trPr>
          <w:cnfStyle w:val="000000010000"/>
        </w:trPr>
        <w:tc>
          <w:tcPr>
            <w:cnfStyle w:val="001000000000"/>
            <w:tcW w:w="788" w:type="dxa"/>
          </w:tcPr>
          <w:p w:rsidR="00B31A07" w:rsidRPr="00C53862" w:rsidRDefault="00B31A07" w:rsidP="009D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7" w:type="dxa"/>
          </w:tcPr>
          <w:p w:rsidR="00B31A07" w:rsidRPr="00C53862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Kaczmarek Łukasz</w:t>
            </w:r>
          </w:p>
        </w:tc>
        <w:tc>
          <w:tcPr>
            <w:tcW w:w="2207" w:type="dxa"/>
          </w:tcPr>
          <w:p w:rsidR="00B31A07" w:rsidRPr="00E94012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94012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438" w:type="dxa"/>
          </w:tcPr>
          <w:p w:rsidR="00B31A07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B31A07" w:rsidRPr="00B032F4" w:rsidRDefault="00C53862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14.30 -</w:t>
            </w:r>
            <w:r w:rsidR="00B31A07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1134" w:type="dxa"/>
          </w:tcPr>
          <w:p w:rsidR="00B31A07" w:rsidRPr="00823227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2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974C7" w:rsidTr="00C53862">
        <w:trPr>
          <w:cnfStyle w:val="000000100000"/>
        </w:trPr>
        <w:tc>
          <w:tcPr>
            <w:cnfStyle w:val="001000000000"/>
            <w:tcW w:w="788" w:type="dxa"/>
          </w:tcPr>
          <w:p w:rsidR="00B31A07" w:rsidRPr="00C53862" w:rsidRDefault="00B31A07" w:rsidP="009D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7" w:type="dxa"/>
          </w:tcPr>
          <w:p w:rsidR="00B31A07" w:rsidRPr="00C53862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Budziak Ilona</w:t>
            </w:r>
          </w:p>
        </w:tc>
        <w:tc>
          <w:tcPr>
            <w:tcW w:w="2207" w:type="dxa"/>
          </w:tcPr>
          <w:p w:rsidR="00B31A07" w:rsidRPr="00E94012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94012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2438" w:type="dxa"/>
          </w:tcPr>
          <w:p w:rsidR="00B31A07" w:rsidRPr="00E94012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94012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B31A07" w:rsidRPr="00B032F4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94012">
              <w:rPr>
                <w:rFonts w:ascii="Times New Roman" w:hAnsi="Times New Roman" w:cs="Times New Roman"/>
                <w:sz w:val="28"/>
                <w:szCs w:val="28"/>
              </w:rPr>
              <w:t>14.30-16.30</w:t>
            </w:r>
          </w:p>
        </w:tc>
        <w:tc>
          <w:tcPr>
            <w:tcW w:w="1134" w:type="dxa"/>
          </w:tcPr>
          <w:p w:rsidR="00B31A07" w:rsidRPr="00823227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31A07" w:rsidTr="00C53862">
        <w:trPr>
          <w:cnfStyle w:val="000000010000"/>
        </w:trPr>
        <w:tc>
          <w:tcPr>
            <w:cnfStyle w:val="001000000000"/>
            <w:tcW w:w="788" w:type="dxa"/>
          </w:tcPr>
          <w:p w:rsidR="00B31A07" w:rsidRPr="00C53862" w:rsidRDefault="00B31A07" w:rsidP="009D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7" w:type="dxa"/>
          </w:tcPr>
          <w:p w:rsidR="00B31A07" w:rsidRPr="00C53862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Wróbel Maria</w:t>
            </w:r>
          </w:p>
        </w:tc>
        <w:tc>
          <w:tcPr>
            <w:tcW w:w="2207" w:type="dxa"/>
          </w:tcPr>
          <w:p w:rsidR="00B31A07" w:rsidRPr="00E94012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94012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  <w:p w:rsidR="00B31A07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94012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  <w:p w:rsidR="00A974C7" w:rsidRPr="00E94012" w:rsidRDefault="00A974C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438" w:type="dxa"/>
          </w:tcPr>
          <w:p w:rsidR="00B31A07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4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B31A07" w:rsidRPr="00B032F4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C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- 16.00</w:t>
            </w:r>
          </w:p>
        </w:tc>
        <w:tc>
          <w:tcPr>
            <w:tcW w:w="1134" w:type="dxa"/>
          </w:tcPr>
          <w:p w:rsidR="00B31A07" w:rsidRPr="00823227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974C7" w:rsidTr="00C53862">
        <w:trPr>
          <w:cnfStyle w:val="000000100000"/>
        </w:trPr>
        <w:tc>
          <w:tcPr>
            <w:cnfStyle w:val="001000000000"/>
            <w:tcW w:w="788" w:type="dxa"/>
          </w:tcPr>
          <w:p w:rsidR="00B31A07" w:rsidRPr="00C53862" w:rsidRDefault="00B31A07" w:rsidP="009D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7" w:type="dxa"/>
          </w:tcPr>
          <w:p w:rsidR="00B31A07" w:rsidRPr="00C53862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Tarnowska Małgorzata</w:t>
            </w:r>
          </w:p>
        </w:tc>
        <w:tc>
          <w:tcPr>
            <w:tcW w:w="2207" w:type="dxa"/>
          </w:tcPr>
          <w:p w:rsidR="00A974C7" w:rsidRPr="00E94012" w:rsidRDefault="00A974C7" w:rsidP="00A974C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2438" w:type="dxa"/>
          </w:tcPr>
          <w:p w:rsidR="00B31A07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4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B31A07" w:rsidRPr="00B032F4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1134" w:type="dxa"/>
          </w:tcPr>
          <w:p w:rsidR="00B31A07" w:rsidRPr="00823227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31A07" w:rsidTr="00C53862">
        <w:trPr>
          <w:cnfStyle w:val="000000010000"/>
        </w:trPr>
        <w:tc>
          <w:tcPr>
            <w:cnfStyle w:val="001000000000"/>
            <w:tcW w:w="788" w:type="dxa"/>
          </w:tcPr>
          <w:p w:rsidR="00B31A07" w:rsidRPr="00C53862" w:rsidRDefault="00B31A07" w:rsidP="009D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7" w:type="dxa"/>
          </w:tcPr>
          <w:p w:rsidR="00B31A07" w:rsidRPr="00C53862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Janucik</w:t>
            </w:r>
            <w:proofErr w:type="spellEnd"/>
            <w:r w:rsidRPr="00C53862">
              <w:rPr>
                <w:rFonts w:ascii="Times New Roman" w:hAnsi="Times New Roman" w:cs="Times New Roman"/>
                <w:sz w:val="28"/>
                <w:szCs w:val="28"/>
              </w:rPr>
              <w:t xml:space="preserve"> Elżbieta</w:t>
            </w:r>
          </w:p>
        </w:tc>
        <w:tc>
          <w:tcPr>
            <w:tcW w:w="2207" w:type="dxa"/>
          </w:tcPr>
          <w:p w:rsidR="00B31A07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012">
              <w:rPr>
                <w:rFonts w:ascii="Times New Roman" w:hAnsi="Times New Roman" w:cs="Times New Roman"/>
                <w:sz w:val="28"/>
                <w:szCs w:val="28"/>
              </w:rPr>
              <w:t>Język niemiecki Technika</w:t>
            </w:r>
          </w:p>
        </w:tc>
        <w:tc>
          <w:tcPr>
            <w:tcW w:w="2438" w:type="dxa"/>
          </w:tcPr>
          <w:p w:rsidR="00B31A07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B31A07" w:rsidRPr="00B032F4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C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- 16.00</w:t>
            </w:r>
          </w:p>
        </w:tc>
        <w:tc>
          <w:tcPr>
            <w:tcW w:w="1134" w:type="dxa"/>
          </w:tcPr>
          <w:p w:rsidR="00B31A07" w:rsidRPr="00823227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2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974C7" w:rsidTr="00C53862">
        <w:trPr>
          <w:cnfStyle w:val="000000100000"/>
        </w:trPr>
        <w:tc>
          <w:tcPr>
            <w:cnfStyle w:val="001000000000"/>
            <w:tcW w:w="788" w:type="dxa"/>
          </w:tcPr>
          <w:p w:rsidR="00B31A07" w:rsidRPr="00C53862" w:rsidRDefault="00B31A07" w:rsidP="009D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7" w:type="dxa"/>
          </w:tcPr>
          <w:p w:rsidR="00B31A07" w:rsidRPr="00C53862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Gaik Aleksandra</w:t>
            </w:r>
          </w:p>
        </w:tc>
        <w:tc>
          <w:tcPr>
            <w:tcW w:w="2207" w:type="dxa"/>
          </w:tcPr>
          <w:p w:rsidR="00B31A07" w:rsidRPr="00766472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472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2438" w:type="dxa"/>
          </w:tcPr>
          <w:p w:rsidR="00B31A07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:rsidR="00B31A07" w:rsidRPr="00B032F4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C53862">
              <w:rPr>
                <w:rFonts w:ascii="Times New Roman" w:hAnsi="Times New Roman" w:cs="Times New Roman"/>
                <w:sz w:val="28"/>
                <w:szCs w:val="28"/>
              </w:rPr>
              <w:t xml:space="preserve"> - 15.30</w:t>
            </w:r>
          </w:p>
        </w:tc>
        <w:tc>
          <w:tcPr>
            <w:tcW w:w="1134" w:type="dxa"/>
          </w:tcPr>
          <w:p w:rsidR="00B31A07" w:rsidRPr="00823227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2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31A07" w:rsidTr="00C53862">
        <w:trPr>
          <w:cnfStyle w:val="000000010000"/>
        </w:trPr>
        <w:tc>
          <w:tcPr>
            <w:cnfStyle w:val="001000000000"/>
            <w:tcW w:w="788" w:type="dxa"/>
          </w:tcPr>
          <w:p w:rsidR="00B31A07" w:rsidRPr="00C53862" w:rsidRDefault="00B31A07" w:rsidP="009D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7" w:type="dxa"/>
          </w:tcPr>
          <w:p w:rsidR="00B31A07" w:rsidRPr="00C53862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Swiątek Katarzyna</w:t>
            </w:r>
          </w:p>
        </w:tc>
        <w:tc>
          <w:tcPr>
            <w:tcW w:w="2207" w:type="dxa"/>
          </w:tcPr>
          <w:p w:rsidR="00B31A07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2438" w:type="dxa"/>
          </w:tcPr>
          <w:p w:rsidR="00B31A07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:rsidR="00B31A07" w:rsidRPr="00B032F4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C53862">
              <w:rPr>
                <w:rFonts w:ascii="Times New Roman" w:hAnsi="Times New Roman" w:cs="Times New Roman"/>
                <w:sz w:val="28"/>
                <w:szCs w:val="28"/>
              </w:rPr>
              <w:t xml:space="preserve"> - 15.30.</w:t>
            </w:r>
          </w:p>
        </w:tc>
        <w:tc>
          <w:tcPr>
            <w:tcW w:w="1134" w:type="dxa"/>
          </w:tcPr>
          <w:p w:rsidR="00B31A07" w:rsidRPr="00823227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74C7" w:rsidTr="00C53862">
        <w:trPr>
          <w:cnfStyle w:val="000000100000"/>
        </w:trPr>
        <w:tc>
          <w:tcPr>
            <w:cnfStyle w:val="001000000000"/>
            <w:tcW w:w="788" w:type="dxa"/>
          </w:tcPr>
          <w:p w:rsidR="00B31A07" w:rsidRPr="00C53862" w:rsidRDefault="00B31A07" w:rsidP="009D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7" w:type="dxa"/>
          </w:tcPr>
          <w:p w:rsidR="00B31A07" w:rsidRPr="00C53862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Kowalczyk Justyna</w:t>
            </w:r>
          </w:p>
        </w:tc>
        <w:tc>
          <w:tcPr>
            <w:tcW w:w="2207" w:type="dxa"/>
          </w:tcPr>
          <w:p w:rsidR="00B31A07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2438" w:type="dxa"/>
          </w:tcPr>
          <w:p w:rsidR="00B31A07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:rsidR="00B31A07" w:rsidRPr="00B032F4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C53862">
              <w:rPr>
                <w:rFonts w:ascii="Times New Roman" w:hAnsi="Times New Roman" w:cs="Times New Roman"/>
                <w:sz w:val="28"/>
                <w:szCs w:val="28"/>
              </w:rPr>
              <w:t xml:space="preserve"> - 15.30</w:t>
            </w:r>
          </w:p>
        </w:tc>
        <w:tc>
          <w:tcPr>
            <w:tcW w:w="1134" w:type="dxa"/>
          </w:tcPr>
          <w:p w:rsidR="00B31A07" w:rsidRPr="00823227" w:rsidRDefault="00B31A0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1A07" w:rsidTr="00C53862">
        <w:trPr>
          <w:cnfStyle w:val="000000010000"/>
        </w:trPr>
        <w:tc>
          <w:tcPr>
            <w:cnfStyle w:val="001000000000"/>
            <w:tcW w:w="788" w:type="dxa"/>
          </w:tcPr>
          <w:p w:rsidR="00B31A07" w:rsidRPr="00C53862" w:rsidRDefault="00B31A07" w:rsidP="009D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7" w:type="dxa"/>
          </w:tcPr>
          <w:p w:rsidR="00B31A07" w:rsidRPr="00C53862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2">
              <w:rPr>
                <w:rFonts w:ascii="Times New Roman" w:hAnsi="Times New Roman" w:cs="Times New Roman"/>
                <w:sz w:val="28"/>
                <w:szCs w:val="28"/>
              </w:rPr>
              <w:t>Kurowska Anna</w:t>
            </w:r>
          </w:p>
        </w:tc>
        <w:tc>
          <w:tcPr>
            <w:tcW w:w="2207" w:type="dxa"/>
          </w:tcPr>
          <w:p w:rsidR="00B31A07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  <w:p w:rsidR="00B31A07" w:rsidRPr="00E94012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31A07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4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:rsidR="00B31A07" w:rsidRPr="00B032F4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C53862">
              <w:rPr>
                <w:rFonts w:ascii="Times New Roman" w:hAnsi="Times New Roman" w:cs="Times New Roman"/>
                <w:sz w:val="28"/>
                <w:szCs w:val="28"/>
              </w:rPr>
              <w:t xml:space="preserve"> - 14.30</w:t>
            </w:r>
          </w:p>
        </w:tc>
        <w:tc>
          <w:tcPr>
            <w:tcW w:w="1134" w:type="dxa"/>
          </w:tcPr>
          <w:p w:rsidR="00B31A07" w:rsidRPr="00823227" w:rsidRDefault="00B31A07" w:rsidP="009D1656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53862" w:rsidTr="00C53862">
        <w:trPr>
          <w:cnfStyle w:val="000000100000"/>
        </w:trPr>
        <w:tc>
          <w:tcPr>
            <w:cnfStyle w:val="001000000000"/>
            <w:tcW w:w="788" w:type="dxa"/>
          </w:tcPr>
          <w:p w:rsidR="00C53862" w:rsidRPr="00C53862" w:rsidRDefault="00C53862" w:rsidP="009D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7" w:type="dxa"/>
          </w:tcPr>
          <w:p w:rsidR="00C53862" w:rsidRPr="00C53862" w:rsidRDefault="00C53862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Majda M</w:t>
            </w:r>
            <w:r w:rsidR="00A974C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łgorzata</w:t>
            </w:r>
          </w:p>
        </w:tc>
        <w:tc>
          <w:tcPr>
            <w:tcW w:w="2207" w:type="dxa"/>
          </w:tcPr>
          <w:p w:rsidR="00C53862" w:rsidRDefault="00C53862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</w:tc>
        <w:tc>
          <w:tcPr>
            <w:tcW w:w="2438" w:type="dxa"/>
          </w:tcPr>
          <w:p w:rsidR="00C53862" w:rsidRPr="00B032F4" w:rsidRDefault="00C53862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13.00 -14.30</w:t>
            </w:r>
          </w:p>
        </w:tc>
        <w:tc>
          <w:tcPr>
            <w:tcW w:w="1134" w:type="dxa"/>
          </w:tcPr>
          <w:p w:rsidR="00C53862" w:rsidRPr="00823227" w:rsidRDefault="00820127" w:rsidP="009D165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boisko</w:t>
            </w:r>
          </w:p>
        </w:tc>
      </w:tr>
    </w:tbl>
    <w:p w:rsidR="00536374" w:rsidRDefault="00536374" w:rsidP="00536374">
      <w:pPr>
        <w:pStyle w:val="Bezodstpw"/>
        <w:jc w:val="right"/>
        <w:rPr>
          <w:i/>
          <w:sz w:val="20"/>
          <w:szCs w:val="20"/>
          <w:lang w:eastAsia="pl-PL"/>
        </w:rPr>
      </w:pPr>
    </w:p>
    <w:p w:rsidR="00536374" w:rsidRDefault="00536374" w:rsidP="00536374">
      <w:pPr>
        <w:pStyle w:val="Bezodstpw"/>
        <w:jc w:val="right"/>
        <w:rPr>
          <w:i/>
          <w:sz w:val="20"/>
          <w:szCs w:val="20"/>
          <w:lang w:eastAsia="pl-PL"/>
        </w:rPr>
      </w:pPr>
    </w:p>
    <w:p w:rsidR="00536374" w:rsidRPr="00536374" w:rsidRDefault="00536374" w:rsidP="00536374">
      <w:pPr>
        <w:pStyle w:val="Bezodstpw"/>
        <w:jc w:val="right"/>
        <w:rPr>
          <w:i/>
          <w:sz w:val="20"/>
          <w:szCs w:val="20"/>
          <w:lang w:eastAsia="pl-PL"/>
        </w:rPr>
      </w:pPr>
      <w:r w:rsidRPr="00536374">
        <w:rPr>
          <w:i/>
          <w:sz w:val="20"/>
          <w:szCs w:val="20"/>
          <w:lang w:eastAsia="pl-PL"/>
        </w:rPr>
        <w:t>Załącznik nr 3</w:t>
      </w:r>
    </w:p>
    <w:p w:rsidR="00536374" w:rsidRPr="00536374" w:rsidRDefault="00536374" w:rsidP="00536374">
      <w:pPr>
        <w:pStyle w:val="Bezodstpw"/>
        <w:jc w:val="right"/>
        <w:rPr>
          <w:i/>
          <w:sz w:val="20"/>
          <w:szCs w:val="20"/>
          <w:lang w:eastAsia="pl-PL"/>
        </w:rPr>
      </w:pPr>
      <w:r w:rsidRPr="00536374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Do Zarządzenie Nr 3/2020</w:t>
      </w:r>
    </w:p>
    <w:p w:rsidR="00536374" w:rsidRPr="00536374" w:rsidRDefault="00536374" w:rsidP="00536374">
      <w:pPr>
        <w:pStyle w:val="Bezodstpw"/>
        <w:jc w:val="right"/>
        <w:rPr>
          <w:i/>
          <w:sz w:val="20"/>
          <w:szCs w:val="20"/>
          <w:lang w:eastAsia="pl-PL"/>
        </w:rPr>
      </w:pPr>
      <w:r w:rsidRPr="00536374">
        <w:rPr>
          <w:i/>
          <w:sz w:val="20"/>
          <w:szCs w:val="20"/>
          <w:lang w:eastAsia="pl-PL"/>
        </w:rPr>
        <w:t>dyrektora Szkoły Podstawowej</w:t>
      </w:r>
    </w:p>
    <w:p w:rsidR="00536374" w:rsidRPr="00536374" w:rsidRDefault="00536374" w:rsidP="00536374">
      <w:pPr>
        <w:pStyle w:val="Bezodstpw"/>
        <w:jc w:val="right"/>
        <w:rPr>
          <w:i/>
          <w:sz w:val="20"/>
          <w:szCs w:val="20"/>
          <w:lang w:eastAsia="pl-PL"/>
        </w:rPr>
      </w:pPr>
      <w:r w:rsidRPr="00536374">
        <w:rPr>
          <w:i/>
          <w:sz w:val="20"/>
          <w:szCs w:val="20"/>
          <w:lang w:eastAsia="pl-PL"/>
        </w:rPr>
        <w:t xml:space="preserve"> im. Jana Pawła  II w Rychłocicach </w:t>
      </w:r>
    </w:p>
    <w:p w:rsidR="00536374" w:rsidRPr="00536374" w:rsidRDefault="00536374" w:rsidP="00536374">
      <w:pPr>
        <w:pStyle w:val="Bezodstpw"/>
        <w:jc w:val="right"/>
        <w:rPr>
          <w:i/>
          <w:sz w:val="20"/>
          <w:szCs w:val="20"/>
          <w:lang w:eastAsia="pl-PL"/>
        </w:rPr>
      </w:pPr>
      <w:r w:rsidRPr="00536374">
        <w:rPr>
          <w:i/>
          <w:sz w:val="20"/>
          <w:szCs w:val="20"/>
          <w:lang w:eastAsia="pl-PL"/>
        </w:rPr>
        <w:t xml:space="preserve">z dnia 25.05.2020 r.   </w:t>
      </w:r>
    </w:p>
    <w:p w:rsidR="00536374" w:rsidRPr="00536374" w:rsidRDefault="00536374" w:rsidP="00536374">
      <w:pPr>
        <w:pStyle w:val="Bezodstpw"/>
        <w:jc w:val="right"/>
        <w:rPr>
          <w:i/>
          <w:sz w:val="20"/>
          <w:szCs w:val="20"/>
          <w:lang w:eastAsia="pl-PL"/>
        </w:rPr>
      </w:pPr>
      <w:r w:rsidRPr="00536374">
        <w:rPr>
          <w:i/>
          <w:sz w:val="20"/>
          <w:szCs w:val="20"/>
          <w:lang w:eastAsia="pl-PL"/>
        </w:rPr>
        <w:t xml:space="preserve">                           w sprawie organizacji zajęć konsultacji</w:t>
      </w:r>
    </w:p>
    <w:p w:rsidR="00536374" w:rsidRPr="001B0C19" w:rsidRDefault="00536374" w:rsidP="00335471">
      <w:pPr>
        <w:spacing w:after="0"/>
        <w:ind w:left="-426"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6374" w:rsidRPr="00630C66" w:rsidRDefault="00536374" w:rsidP="00335471">
      <w:pPr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0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organizacji konsultacji z uczniami w okresie tymczasowego zawieszenia zajęć</w:t>
      </w:r>
      <w:r w:rsidRPr="00630C6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Pr="00630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stacjonarnych w placówce</w:t>
      </w:r>
    </w:p>
    <w:p w:rsidR="00536374" w:rsidRPr="00630C66" w:rsidRDefault="00536374" w:rsidP="00335471">
      <w:pPr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6374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czerwca 2020 r. szkoła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</w:t>
      </w:r>
      <w:r w:rsidRPr="00CD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wszystkich klas uczestnictwo na terenie szkoły w konsultacjach indywidualnych lub grupowych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do 12 osób) </w:t>
      </w:r>
    </w:p>
    <w:p w:rsidR="00536374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odbywają się wyłącznie według ustalonego przez dyrektora szkoły</w:t>
      </w:r>
      <w:r w:rsidR="00E7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harmonogramu konsultacji.</w:t>
      </w:r>
    </w:p>
    <w:p w:rsidR="00536374" w:rsidRPr="001B3E80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E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w konsultacjach możliwy jest wyłącznie po wcześniejszym zgłoszeniu takiej woli przez rodzica ucznia wychowawcy  lub nauczycielowi prowadzącemu zajęcia. Brak takiego zgłoszenia jest równoznaczny z rezygnacją z konsultacji</w:t>
      </w:r>
      <w:r w:rsidR="001B3E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36374" w:rsidRPr="00CD7E48" w:rsidRDefault="00E721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mają</w:t>
      </w:r>
      <w:r w:rsidR="00536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 dobrowolny ale w szczególnych przypadkach nauczyciel może wezwać ucznia na konsultacje po uzgodnieniu z rodzicem.</w:t>
      </w:r>
    </w:p>
    <w:p w:rsidR="00536374" w:rsidRPr="00335471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1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onsultacjach </w:t>
      </w:r>
      <w:r w:rsidR="00E72174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uczestniczyć uczniowie i nauczyciele, którzy są objęci kwaran</w:t>
      </w:r>
      <w:r w:rsidR="00E72174">
        <w:rPr>
          <w:rFonts w:ascii="Times New Roman" w:eastAsia="Times New Roman" w:hAnsi="Times New Roman" w:cs="Times New Roman"/>
          <w:sz w:val="24"/>
          <w:szCs w:val="24"/>
          <w:lang w:eastAsia="pl-PL"/>
        </w:rPr>
        <w:t>tanną lub izolacją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mają objawy choroby zakaźnej. </w:t>
      </w:r>
      <w:r w:rsidRPr="003354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 i nauczyciel  podpisują  stosowne oświadczenie  </w:t>
      </w:r>
      <w:r w:rsidRPr="003354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( załącznik nr 1) </w:t>
      </w:r>
      <w:r w:rsidRPr="003354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Oświadczenie przynosi rodzic i nauczyciel za każdym razem zajęć w szkole.</w:t>
      </w:r>
      <w:r w:rsidR="003354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wchodzący do budynku mają bezwzględny obowiązek mycia rąk środkiem dezynfekcyjnym ( środek umieszczony przy wejściu do budynku).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Wchodzącym do budynku mierzona jest temperatura ciała</w:t>
      </w:r>
      <w:r w:rsidR="00E721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6374" w:rsidRPr="001B0C19" w:rsidRDefault="00E721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istnieje podejrzenie</w:t>
      </w:r>
      <w:r w:rsidR="00536374"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374"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uczeń jest chory i może zarazić inne osoby nie zostaje wpuszczony do szkoły a rodzic zostaje proszony o zabranie dziecka do domu </w:t>
      </w:r>
      <w:r w:rsidR="00BE5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536374"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i skontaktowanie się z lekarzem.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, pracownicy szkoły oraz inne osoby wchodzące do budynku szkoły zobowiązani są posiadać środki ochrony osobistej ( maseczki ochronne,  rękawice  ewentualnie przyłbice ) 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1- 3 wchodzą na konsultacje tylko do pomieszczeń znajdujących się na dolnym korytarzu</w:t>
      </w:r>
      <w:r w:rsidR="00BE5A7A">
        <w:rPr>
          <w:rFonts w:ascii="Times New Roman" w:eastAsia="Times New Roman" w:hAnsi="Times New Roman" w:cs="Times New Roman"/>
          <w:sz w:val="24"/>
          <w:szCs w:val="24"/>
          <w:lang w:eastAsia="pl-PL"/>
        </w:rPr>
        <w:t>.  U</w:t>
      </w: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kl. 4- 7 po wejściu do budynku kierują  się schodami z prawej strony na góry korytarz</w:t>
      </w:r>
      <w:r w:rsidR="00BE5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udają się bezpośrednio do S</w:t>
      </w: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="00BE5A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odbywać  się będą konsultacje</w:t>
      </w:r>
      <w:r w:rsidR="00BE5A7A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rzebywa</w:t>
      </w:r>
      <w:r w:rsidR="00BE5A7A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tam pod opieką nauczyciela.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odbywają sie tylko w wyznaczonych harmonogramem salach.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konsultacji nauczyciel kieruje bezpiecznie  przemieszczanie się ucznia/ów  do wyjścia ze szkoły.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 jest przybyć na konsultacje 5 min. przed ich rozpoczęciem i oczekuje na ucznia w sali , w której mają się odbyć konsultacje.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przerw pomiędzy konsultacjami uczeń/ </w:t>
      </w:r>
      <w:proofErr w:type="spellStart"/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proofErr w:type="spellEnd"/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przebywają pod opieką nauczyciela z którym ukończył/ li  konsultacje do chwili przejęcia go przez kolejnego nauczyciela, z którym uczeń będzie miał zajęcia.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uczniów w danej grupie nie może przekraczać 12 osób z jednoczesnym zachowaniem przelicznika 1 osoba/4 m2 powierzchni.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prowadzące zajęcia oraz uczniowie ni</w:t>
      </w:r>
      <w:r w:rsidR="0033547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powinni nosić biżuterii – na rękach poniżej łokcia- zegarków, pierścionków, bransoletek gdyż utrudniają one prawidłową dezynfekcję rąk.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w miarę możliwości używanie osłony ust i nosa prze osoby prowadzące zajęcia oraz informowanie uczniów o konieczności stosowania tego rozwiązania.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pomieszczeniach sanitarno – higienicznych w budynku szkoły wywieszone są plakaty  informujące o zasadach prawidłowego mycia i dezynfekowania rąk ora</w:t>
      </w:r>
      <w:r w:rsidR="0033547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pojemniki do dezynfekcji rąk. Nauczyciele i uczniowie przez rozpoczęciem zajęć i w razie potrzeby w czasie ich trwania myją i dezynfekują ręce.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zajęć pamiętają o higienie dróg oddechowych ( podczas kaszlu i kichania należy zakryć usta i nos zgiętym łokciem lub chusteczka a następnie jak najszybciej wyrzucić chusteczkę do zamkniętego kosza i umyć ręce).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nie wolno korzystać z telefonów komórkowych.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zajęć uczeń/ wie korzystają tylko i wyłącznie </w:t>
      </w:r>
      <w:r w:rsidR="00335471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własnych przyborów                          i podręczników</w:t>
      </w: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zajęcia zobligowany jest do troski o zachowanie dystansu społecznego przy uwzględnieniu potrzeb ucznia/ ów ( 2 m dystansu pomiędzy uczestnikami , każdy uczeń w osobnej ławce).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Wietrzenie sal , w których odbywają się zajęcia odbywa się przynajmniej raz na godzinę. 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prowadzone s</w:t>
      </w:r>
      <w:r w:rsidR="0033547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porządkowe , ze szczególnym uwzględnieniem utrzymywania czystości ciągów komunikacyjnych, dezynfekowania powierzchni dotykowych: blatów, poręczy , klamek , włączników itp.). Po skończonych zajęciach</w:t>
      </w:r>
      <w:r w:rsidR="0033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uczniami sala jest dezynfekowana i przygotowywana do następnych zajęć.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wyznaczone jest pomieszczenie , w którym w przypadku stwierdzenia objawów chorobowych nastąpi natychmiastowe odizolowanie podejrzanej o chorobę osoby. W takiej sytuacji należy zawiadomić rodzinę bądź osoby wskazane do kontaktu o zaistniałej sytuacji oraz skontaktować telefoniczne  się z powiatową stacją epidemiologiczna w celu uzyskania decyzji co do dalszego postępowania zgodnie </w:t>
      </w:r>
      <w:r w:rsidR="0033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z procedurą ogólną.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do szkoły i w szkole  umieszczone są potrzebne numery telefonów  do, stacji sanitarno – epidemiologicznej</w:t>
      </w:r>
      <w:r w:rsidR="003354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547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 służb medycznych i</w:t>
      </w:r>
      <w:r w:rsidR="00335471" w:rsidRPr="0033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5471"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prowadzącego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przygotowane są numery telefonów do szybkiego kontaktu z rodzicami i uczestników zajęć.</w:t>
      </w:r>
    </w:p>
    <w:p w:rsidR="00536374" w:rsidRPr="001B0C19" w:rsidRDefault="00536374" w:rsidP="00335471">
      <w:pPr>
        <w:pStyle w:val="Akapitzlist"/>
        <w:numPr>
          <w:ilvl w:val="0"/>
          <w:numId w:val="2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zakaz wstępu na teren szkoły  osób, których obecność nie jest konieczna do zapewnienia realizacji zajęć. Kontrolę wejść prowadzi pracownik obsługi.</w:t>
      </w:r>
    </w:p>
    <w:p w:rsidR="00536374" w:rsidRPr="00335471" w:rsidRDefault="00536374" w:rsidP="00536374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33547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Załącznik nr 1</w:t>
      </w:r>
    </w:p>
    <w:p w:rsidR="00536374" w:rsidRDefault="00536374" w:rsidP="0053637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6374" w:rsidRDefault="00536374" w:rsidP="0053637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6374" w:rsidRPr="001B0C19" w:rsidRDefault="00536374" w:rsidP="0053637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B0C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rodzica/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opiekuna ucznia ……………………………</w:t>
      </w:r>
      <w:r w:rsidRPr="001B0C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klasa…...</w:t>
      </w:r>
    </w:p>
    <w:p w:rsidR="00BD13AE" w:rsidRDefault="00BD13AE" w:rsidP="005363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6374" w:rsidRDefault="00536374" w:rsidP="0053637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0C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</w:t>
      </w:r>
      <w:r w:rsidRPr="001B0C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imię i nazwisko ucznia) </w:t>
      </w:r>
    </w:p>
    <w:p w:rsidR="00536374" w:rsidRPr="001B0C19" w:rsidRDefault="00536374" w:rsidP="005363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C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związku z udziałem dziecka w konsultacjach na terenie szkoły, w czasie zawieszenia zajęć:</w:t>
      </w:r>
    </w:p>
    <w:p w:rsidR="00536374" w:rsidRPr="001B0C19" w:rsidRDefault="00536374" w:rsidP="005363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6374" w:rsidRDefault="00335471" w:rsidP="00536374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536374" w:rsidRPr="00D666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374" w:rsidRPr="00D666B2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występują u mojego dziecka objawy wskazujące na występowanie  choroby zakaźnej</w:t>
      </w:r>
      <w:r w:rsidR="00FF54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6374" w:rsidRDefault="00536374" w:rsidP="00536374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pomiar temperatury ciała u mojego dziecka</w:t>
      </w:r>
      <w:r w:rsidR="00FF54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6374" w:rsidRDefault="00536374" w:rsidP="00536374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ciągu ostatnich 14 dni moje dziecko, ani inni domownicy nie mieli kontaktu z osoba chorą z p</w:t>
      </w:r>
      <w:r w:rsidR="00FF5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owodu infekcji wywołanej </w:t>
      </w:r>
      <w:proofErr w:type="spellStart"/>
      <w:r w:rsidR="00FF543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podejrzaną </w:t>
      </w:r>
      <w:r w:rsidR="001A3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zakażenie.</w:t>
      </w:r>
    </w:p>
    <w:p w:rsidR="00536374" w:rsidRDefault="00FF543F" w:rsidP="00536374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5363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374">
        <w:rPr>
          <w:rFonts w:ascii="Times New Roman" w:eastAsia="Times New Roman" w:hAnsi="Times New Roman" w:cs="Times New Roman"/>
          <w:sz w:val="24"/>
          <w:szCs w:val="24"/>
          <w:lang w:eastAsia="pl-PL"/>
        </w:rPr>
        <w:t>że ani moje dziecko , ani inni domownicy nie są objęci kwarantanną.</w:t>
      </w:r>
    </w:p>
    <w:p w:rsidR="00536374" w:rsidRDefault="00536374" w:rsidP="00536374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procedurami dotyczącymi bezpieczeństwa podczas prowadzenia zajęć w związku z zagrożeniem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</w:p>
    <w:p w:rsidR="00536374" w:rsidRDefault="00536374" w:rsidP="00536374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374" w:rsidRDefault="00536374" w:rsidP="00536374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374" w:rsidRDefault="00536374" w:rsidP="00536374">
      <w:pPr>
        <w:pStyle w:val="Akapitzlist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536374" w:rsidRDefault="00536374" w:rsidP="00BD13AE">
      <w:pPr>
        <w:pStyle w:val="Akapitzlist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Podpis rodzica/ opiekuna</w:t>
      </w:r>
    </w:p>
    <w:sectPr w:rsidR="00536374" w:rsidSect="00335471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7234"/>
    <w:multiLevelType w:val="hybridMultilevel"/>
    <w:tmpl w:val="0B46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EF5"/>
    <w:multiLevelType w:val="hybridMultilevel"/>
    <w:tmpl w:val="00BED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72124"/>
    <w:multiLevelType w:val="hybridMultilevel"/>
    <w:tmpl w:val="437EC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9263B"/>
    <w:rsid w:val="001A33C7"/>
    <w:rsid w:val="001B3E80"/>
    <w:rsid w:val="001C1958"/>
    <w:rsid w:val="001E4B34"/>
    <w:rsid w:val="00332681"/>
    <w:rsid w:val="00335471"/>
    <w:rsid w:val="00481F1B"/>
    <w:rsid w:val="00516F20"/>
    <w:rsid w:val="00536374"/>
    <w:rsid w:val="00820127"/>
    <w:rsid w:val="00A10FD2"/>
    <w:rsid w:val="00A974C7"/>
    <w:rsid w:val="00B31A07"/>
    <w:rsid w:val="00BD13AE"/>
    <w:rsid w:val="00BE5A7A"/>
    <w:rsid w:val="00C53862"/>
    <w:rsid w:val="00C85230"/>
    <w:rsid w:val="00C9263B"/>
    <w:rsid w:val="00CC070A"/>
    <w:rsid w:val="00DA6A06"/>
    <w:rsid w:val="00E72174"/>
    <w:rsid w:val="00E8618A"/>
    <w:rsid w:val="00F164DC"/>
    <w:rsid w:val="00F463A9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31A07"/>
    <w:pPr>
      <w:spacing w:after="0" w:line="240" w:lineRule="auto"/>
    </w:pPr>
  </w:style>
  <w:style w:type="table" w:styleId="Jasnecieniowanieakcent3">
    <w:name w:val="Light Shading Accent 3"/>
    <w:basedOn w:val="Standardowy"/>
    <w:uiPriority w:val="60"/>
    <w:rsid w:val="00C538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alistaakcent11">
    <w:name w:val="Jasna lista — akcent 11"/>
    <w:basedOn w:val="Standardowy"/>
    <w:uiPriority w:val="61"/>
    <w:rsid w:val="00C53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53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53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ecieniowanieakcent6">
    <w:name w:val="Light Shading Accent 6"/>
    <w:basedOn w:val="Standardowy"/>
    <w:uiPriority w:val="60"/>
    <w:rsid w:val="00C538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4">
    <w:name w:val="Light Shading Accent 4"/>
    <w:basedOn w:val="Standardowy"/>
    <w:uiPriority w:val="60"/>
    <w:rsid w:val="00C538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Jasnecieniowanie1">
    <w:name w:val="Jasne cieniowanie1"/>
    <w:basedOn w:val="Standardowy"/>
    <w:uiPriority w:val="60"/>
    <w:rsid w:val="00C538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2">
    <w:name w:val="Light Grid Accent 2"/>
    <w:basedOn w:val="Standardowy"/>
    <w:uiPriority w:val="62"/>
    <w:rsid w:val="00C53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1C19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53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8975-6D1E-48DA-84C2-28F35FA6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Mejdej</dc:creator>
  <cp:lastModifiedBy>ADMIN</cp:lastModifiedBy>
  <cp:revision>3</cp:revision>
  <dcterms:created xsi:type="dcterms:W3CDTF">2020-05-30T18:04:00Z</dcterms:created>
  <dcterms:modified xsi:type="dcterms:W3CDTF">2020-05-30T18:19:00Z</dcterms:modified>
</cp:coreProperties>
</file>